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2A7A" w14:textId="33D4572B" w:rsidR="008C39E5" w:rsidRDefault="00E3720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1FD5DCF" wp14:editId="6057BC94">
                <wp:simplePos x="0" y="0"/>
                <wp:positionH relativeFrom="column">
                  <wp:posOffset>-180975</wp:posOffset>
                </wp:positionH>
                <wp:positionV relativeFrom="paragraph">
                  <wp:posOffset>8260080</wp:posOffset>
                </wp:positionV>
                <wp:extent cx="6567805" cy="996315"/>
                <wp:effectExtent l="0" t="0" r="23495" b="1333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7805" cy="996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72BA11" w14:textId="7A15F1FC" w:rsidR="00E3720B" w:rsidRPr="005070D1" w:rsidRDefault="00F21BD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070D1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GRAVE</w:t>
                            </w:r>
                            <w:r w:rsidR="000E32E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Pr="005070D1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DIGGING CONTRACTOR</w:t>
                            </w:r>
                            <w:r w:rsidR="00020244" w:rsidRPr="005070D1">
                              <w:rPr>
                                <w:rFonts w:ascii="Arial" w:hAnsi="Arial" w:cs="Arial"/>
                              </w:rPr>
                              <w:t xml:space="preserve"> CONTACT DETAILS:</w:t>
                            </w:r>
                          </w:p>
                          <w:p w14:paraId="14167C48" w14:textId="129D1FE5" w:rsidR="00CC58C0" w:rsidRPr="00CC58C0" w:rsidRDefault="00020244" w:rsidP="00CC58C0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5070D1">
                              <w:rPr>
                                <w:rFonts w:ascii="Arial" w:hAnsi="Arial" w:cs="Arial"/>
                              </w:rPr>
                              <w:t>H Brett &amp; Son Monumental Masons</w:t>
                            </w:r>
                            <w:r w:rsidR="00057DD3" w:rsidRPr="005070D1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5D7FF2">
                              <w:rPr>
                                <w:rFonts w:ascii="Arial" w:hAnsi="Arial" w:cs="Arial"/>
                              </w:rPr>
                              <w:t xml:space="preserve">- </w:t>
                            </w:r>
                            <w:r w:rsidR="00CC58C0" w:rsidRPr="005070D1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75 Norwich Road</w:t>
                            </w:r>
                            <w:r w:rsidR="00CC58C0" w:rsidRPr="005070D1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, </w:t>
                            </w:r>
                            <w:r w:rsidR="00CC58C0" w:rsidRPr="00CC58C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Watton</w:t>
                            </w:r>
                            <w:r w:rsidR="00CC58C0" w:rsidRPr="005070D1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CC58C0" w:rsidRPr="00CC58C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Thetford</w:t>
                            </w:r>
                            <w:r w:rsidR="00CC58C0" w:rsidRPr="005070D1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CC58C0" w:rsidRPr="00CC58C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Norfolk</w:t>
                            </w:r>
                            <w:r w:rsidR="00CC58C0" w:rsidRPr="005070D1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CC58C0" w:rsidRPr="00CC58C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IP25 6DH</w:t>
                            </w:r>
                          </w:p>
                          <w:p w14:paraId="55713ADD" w14:textId="00F8D004" w:rsidR="00CC58C0" w:rsidRPr="00CC58C0" w:rsidRDefault="00CC58C0" w:rsidP="00CC58C0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CC58C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Tel: 01953 881501</w:t>
                            </w:r>
                            <w:r w:rsidR="00D424F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Email: </w:t>
                            </w:r>
                            <w:r w:rsidR="005D7FF2" w:rsidRPr="005D7FF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info@hbrettandson.co.uk</w:t>
                            </w:r>
                          </w:p>
                          <w:p w14:paraId="17935678" w14:textId="73EC11C4" w:rsidR="00020244" w:rsidRDefault="00020244"/>
                          <w:p w14:paraId="7340F47C" w14:textId="77777777" w:rsidR="00020244" w:rsidRDefault="0002024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FD5DC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4.25pt;margin-top:650.4pt;width:517.15pt;height:78.4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">
                <v:textbox>
                  <w:txbxContent>
                    <w:p w14:paraId="1472BA11" w14:textId="7A15F1FC" w:rsidR="00E3720B" w:rsidRPr="005070D1" w:rsidRDefault="00F21BD6">
                      <w:pPr>
                        <w:rPr>
                          <w:rFonts w:ascii="Arial" w:hAnsi="Arial" w:cs="Arial"/>
                        </w:rPr>
                      </w:pPr>
                      <w:r w:rsidRPr="005070D1">
                        <w:rPr>
                          <w:rFonts w:ascii="Arial" w:hAnsi="Arial" w:cs="Arial"/>
                          <w:b/>
                          <w:bCs/>
                        </w:rPr>
                        <w:t>GRAVE</w:t>
                      </w:r>
                      <w:r w:rsidR="000E32E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Pr="005070D1">
                        <w:rPr>
                          <w:rFonts w:ascii="Arial" w:hAnsi="Arial" w:cs="Arial"/>
                          <w:b/>
                          <w:bCs/>
                        </w:rPr>
                        <w:t>DIGGING CONTRACTOR</w:t>
                      </w:r>
                      <w:r w:rsidR="00020244" w:rsidRPr="005070D1">
                        <w:rPr>
                          <w:rFonts w:ascii="Arial" w:hAnsi="Arial" w:cs="Arial"/>
                        </w:rPr>
                        <w:t xml:space="preserve"> CONTACT DETAILS:</w:t>
                      </w:r>
                    </w:p>
                    <w:p w14:paraId="14167C48" w14:textId="129D1FE5" w:rsidR="00CC58C0" w:rsidRPr="00CC58C0" w:rsidRDefault="00020244" w:rsidP="00CC58C0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5070D1">
                        <w:rPr>
                          <w:rFonts w:ascii="Arial" w:hAnsi="Arial" w:cs="Arial"/>
                        </w:rPr>
                        <w:t>H Brett &amp; Son Monumental Masons</w:t>
                      </w:r>
                      <w:r w:rsidR="00057DD3" w:rsidRPr="005070D1">
                        <w:rPr>
                          <w:rFonts w:ascii="Arial" w:hAnsi="Arial" w:cs="Arial"/>
                        </w:rPr>
                        <w:t xml:space="preserve"> </w:t>
                      </w:r>
                      <w:r w:rsidR="005D7FF2">
                        <w:rPr>
                          <w:rFonts w:ascii="Arial" w:hAnsi="Arial" w:cs="Arial"/>
                        </w:rPr>
                        <w:t xml:space="preserve">- </w:t>
                      </w:r>
                      <w:r w:rsidR="00CC58C0" w:rsidRPr="005070D1">
                        <w:rPr>
                          <w:rFonts w:ascii="Arial" w:hAnsi="Arial" w:cs="Arial"/>
                          <w:b/>
                          <w:bCs/>
                        </w:rPr>
                        <w:t>75 Norwich Road</w:t>
                      </w:r>
                      <w:r w:rsidR="00CC58C0" w:rsidRPr="005070D1">
                        <w:rPr>
                          <w:rFonts w:ascii="Arial" w:hAnsi="Arial" w:cs="Arial"/>
                          <w:b/>
                          <w:bCs/>
                        </w:rPr>
                        <w:t xml:space="preserve">, </w:t>
                      </w:r>
                      <w:r w:rsidR="00CC58C0" w:rsidRPr="00CC58C0">
                        <w:rPr>
                          <w:rFonts w:ascii="Arial" w:hAnsi="Arial" w:cs="Arial"/>
                          <w:b/>
                          <w:bCs/>
                        </w:rPr>
                        <w:t>Watton</w:t>
                      </w:r>
                      <w:r w:rsidR="00CC58C0" w:rsidRPr="005070D1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CC58C0" w:rsidRPr="00CC58C0">
                        <w:rPr>
                          <w:rFonts w:ascii="Arial" w:hAnsi="Arial" w:cs="Arial"/>
                          <w:b/>
                          <w:bCs/>
                        </w:rPr>
                        <w:t>Thetford</w:t>
                      </w:r>
                      <w:r w:rsidR="00CC58C0" w:rsidRPr="005070D1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CC58C0" w:rsidRPr="00CC58C0">
                        <w:rPr>
                          <w:rFonts w:ascii="Arial" w:hAnsi="Arial" w:cs="Arial"/>
                          <w:b/>
                          <w:bCs/>
                        </w:rPr>
                        <w:t>Norfolk</w:t>
                      </w:r>
                      <w:r w:rsidR="00CC58C0" w:rsidRPr="005070D1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CC58C0" w:rsidRPr="00CC58C0">
                        <w:rPr>
                          <w:rFonts w:ascii="Arial" w:hAnsi="Arial" w:cs="Arial"/>
                          <w:b/>
                          <w:bCs/>
                        </w:rPr>
                        <w:t>IP25 6DH</w:t>
                      </w:r>
                    </w:p>
                    <w:p w14:paraId="55713ADD" w14:textId="00F8D004" w:rsidR="00CC58C0" w:rsidRPr="00CC58C0" w:rsidRDefault="00CC58C0" w:rsidP="00CC58C0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CC58C0">
                        <w:rPr>
                          <w:rFonts w:ascii="Arial" w:hAnsi="Arial" w:cs="Arial"/>
                          <w:b/>
                          <w:bCs/>
                        </w:rPr>
                        <w:t>Tel: 01953 881501</w:t>
                      </w:r>
                      <w:r w:rsidR="00D424F3">
                        <w:rPr>
                          <w:rFonts w:ascii="Arial" w:hAnsi="Arial" w:cs="Arial"/>
                          <w:b/>
                          <w:bCs/>
                        </w:rPr>
                        <w:t xml:space="preserve"> Email: </w:t>
                      </w:r>
                      <w:r w:rsidR="005D7FF2" w:rsidRPr="005D7FF2">
                        <w:rPr>
                          <w:rFonts w:ascii="Arial" w:hAnsi="Arial" w:cs="Arial"/>
                          <w:b/>
                          <w:bCs/>
                        </w:rPr>
                        <w:t>info@hbrettandson.co.uk</w:t>
                      </w:r>
                    </w:p>
                    <w:p w14:paraId="17935678" w14:textId="73EC11C4" w:rsidR="00020244" w:rsidRDefault="00020244"/>
                    <w:p w14:paraId="7340F47C" w14:textId="77777777" w:rsidR="00020244" w:rsidRDefault="00020244"/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"/>
        <w:tblpPr w:leftFromText="180" w:rightFromText="180" w:tblpX="-284" w:tblpY="-480"/>
        <w:tblW w:w="10348" w:type="dxa"/>
        <w:tblLook w:val="04A0" w:firstRow="1" w:lastRow="0" w:firstColumn="1" w:lastColumn="0" w:noHBand="0" w:noVBand="1"/>
      </w:tblPr>
      <w:tblGrid>
        <w:gridCol w:w="2268"/>
        <w:gridCol w:w="2410"/>
        <w:gridCol w:w="2835"/>
        <w:gridCol w:w="2835"/>
      </w:tblGrid>
      <w:tr w:rsidR="00A874CC" w:rsidRPr="00A874CC" w14:paraId="6F7E2A85" w14:textId="77777777" w:rsidTr="006C0C29">
        <w:trPr>
          <w:trHeight w:val="2974"/>
        </w:trPr>
        <w:tc>
          <w:tcPr>
            <w:tcW w:w="1034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7E2A7D" w14:textId="77777777" w:rsidR="008C39E5" w:rsidRDefault="008C39E5" w:rsidP="00D47DD5">
            <w:pPr>
              <w:rPr>
                <w:b/>
                <w:sz w:val="28"/>
                <w:szCs w:val="28"/>
              </w:rPr>
            </w:pPr>
          </w:p>
          <w:p w14:paraId="2E11495E" w14:textId="4447CB48" w:rsidR="00844943" w:rsidRDefault="00844943" w:rsidP="00D47DD5">
            <w:pPr>
              <w:pStyle w:val="NormalWeb"/>
              <w:jc w:val="center"/>
            </w:pPr>
            <w:r>
              <w:rPr>
                <w:noProof/>
              </w:rPr>
              <w:drawing>
                <wp:inline distT="0" distB="0" distL="0" distR="0" wp14:anchorId="68386566" wp14:editId="36F150AD">
                  <wp:extent cx="496277" cy="491854"/>
                  <wp:effectExtent l="0" t="0" r="0" b="381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903" cy="52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7E2A7E" w14:textId="30117FB4" w:rsidR="008C39E5" w:rsidRPr="000E32EF" w:rsidRDefault="008C39E5" w:rsidP="00D47DD5">
            <w:pPr>
              <w:pStyle w:val="Header"/>
              <w:jc w:val="center"/>
              <w:rPr>
                <w:rFonts w:ascii="Arial" w:hAnsi="Arial" w:cs="Arial"/>
                <w:sz w:val="44"/>
                <w:szCs w:val="44"/>
              </w:rPr>
            </w:pPr>
            <w:r w:rsidRPr="000E32EF">
              <w:rPr>
                <w:rFonts w:ascii="Arial" w:hAnsi="Arial" w:cs="Arial"/>
                <w:sz w:val="44"/>
                <w:szCs w:val="44"/>
              </w:rPr>
              <w:t>Watton Town Council</w:t>
            </w:r>
          </w:p>
          <w:p w14:paraId="6F7E2A7F" w14:textId="77777777" w:rsidR="008C39E5" w:rsidRPr="00490E52" w:rsidRDefault="008C39E5" w:rsidP="006C0C2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90E52">
              <w:rPr>
                <w:rFonts w:ascii="Arial" w:hAnsi="Arial" w:cs="Arial"/>
                <w:sz w:val="28"/>
                <w:szCs w:val="28"/>
              </w:rPr>
              <w:t>Wayland Hall,</w:t>
            </w:r>
            <w:r>
              <w:rPr>
                <w:rFonts w:ascii="Arial" w:hAnsi="Arial" w:cs="Arial"/>
                <w:sz w:val="28"/>
                <w:szCs w:val="28"/>
              </w:rPr>
              <w:t xml:space="preserve"> Middle Street,</w:t>
            </w:r>
            <w:r w:rsidRPr="00490E52">
              <w:rPr>
                <w:rFonts w:ascii="Arial" w:hAnsi="Arial" w:cs="Arial"/>
                <w:sz w:val="28"/>
                <w:szCs w:val="28"/>
              </w:rPr>
              <w:t xml:space="preserve"> Watton, Thetford, Norfolk IP25 6AG</w:t>
            </w:r>
          </w:p>
          <w:p w14:paraId="4F903F7F" w14:textId="77777777" w:rsidR="00A121BE" w:rsidRDefault="008C39E5" w:rsidP="00A121BE">
            <w:pPr>
              <w:jc w:val="center"/>
            </w:pPr>
            <w:r w:rsidRPr="00490E52">
              <w:rPr>
                <w:rFonts w:ascii="Arial" w:hAnsi="Arial" w:cs="Arial"/>
                <w:iCs/>
                <w:sz w:val="20"/>
              </w:rPr>
              <w:t>Telephone</w:t>
            </w:r>
            <w:r w:rsidRPr="00490E52">
              <w:rPr>
                <w:rFonts w:ascii="Arial" w:hAnsi="Arial" w:cs="Arial"/>
                <w:sz w:val="20"/>
              </w:rPr>
              <w:t>: 01953 881007</w:t>
            </w:r>
            <w:r w:rsidR="00A121BE">
              <w:rPr>
                <w:rFonts w:ascii="Arial" w:hAnsi="Arial" w:cs="Arial"/>
                <w:sz w:val="20"/>
              </w:rPr>
              <w:t xml:space="preserve"> </w:t>
            </w:r>
            <w:r w:rsidRPr="00490E52">
              <w:rPr>
                <w:rFonts w:ascii="Arial" w:hAnsi="Arial" w:cs="Arial"/>
                <w:iCs/>
                <w:sz w:val="18"/>
              </w:rPr>
              <w:t>Website</w:t>
            </w:r>
            <w:r w:rsidRPr="00490E52">
              <w:rPr>
                <w:rFonts w:ascii="Arial" w:hAnsi="Arial" w:cs="Arial"/>
                <w:sz w:val="18"/>
              </w:rPr>
              <w:t xml:space="preserve">: </w:t>
            </w:r>
            <w:hyperlink r:id="rId9" w:history="1">
              <w:r w:rsidRPr="004A5509">
                <w:rPr>
                  <w:rStyle w:val="Hyperlink"/>
                  <w:rFonts w:ascii="Arial" w:hAnsi="Arial" w:cs="Arial"/>
                  <w:sz w:val="18"/>
                </w:rPr>
                <w:t>www.wattontowncouncil.gov.uk</w:t>
              </w:r>
            </w:hyperlink>
          </w:p>
          <w:p w14:paraId="6F7E2A81" w14:textId="398F49A1" w:rsidR="008C39E5" w:rsidRPr="00A121BE" w:rsidRDefault="008C39E5" w:rsidP="00A121BE">
            <w:pPr>
              <w:jc w:val="center"/>
              <w:rPr>
                <w:rFonts w:ascii="Arial" w:hAnsi="Arial" w:cs="Arial"/>
                <w:sz w:val="20"/>
              </w:rPr>
            </w:pPr>
            <w:r w:rsidRPr="00490E52">
              <w:rPr>
                <w:rFonts w:ascii="Arial" w:hAnsi="Arial" w:cs="Arial"/>
                <w:iCs/>
                <w:sz w:val="20"/>
              </w:rPr>
              <w:t>Town Clerk</w:t>
            </w:r>
            <w:r w:rsidRPr="00490E52">
              <w:rPr>
                <w:rFonts w:ascii="Arial" w:hAnsi="Arial" w:cs="Arial"/>
                <w:sz w:val="20"/>
              </w:rPr>
              <w:t>: Mrs Jane Scarrott</w:t>
            </w:r>
            <w:r>
              <w:rPr>
                <w:rFonts w:ascii="Arial" w:hAnsi="Arial" w:cs="Arial"/>
                <w:sz w:val="20"/>
              </w:rPr>
              <w:t xml:space="preserve"> </w:t>
            </w:r>
            <w:hyperlink r:id="rId10" w:history="1">
              <w:r w:rsidRPr="00490E52">
                <w:rPr>
                  <w:rStyle w:val="Hyperlink"/>
                  <w:rFonts w:ascii="Arial" w:hAnsi="Arial" w:cs="Arial"/>
                  <w:sz w:val="18"/>
                </w:rPr>
                <w:t>clerk@wattontowncouncil.gov.uk</w:t>
              </w:r>
            </w:hyperlink>
          </w:p>
          <w:p w14:paraId="6F7E2A82" w14:textId="65B6E218" w:rsidR="008C39E5" w:rsidRPr="00AB466C" w:rsidRDefault="008C39E5" w:rsidP="006C0C29">
            <w:pPr>
              <w:jc w:val="center"/>
              <w:rPr>
                <w:b/>
                <w:sz w:val="24"/>
                <w:szCs w:val="24"/>
              </w:rPr>
            </w:pPr>
          </w:p>
          <w:p w14:paraId="6F7E2A83" w14:textId="729621D2" w:rsidR="00B527BB" w:rsidRPr="006C0C29" w:rsidRDefault="00A874CC" w:rsidP="006C0C29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6C0C29">
              <w:rPr>
                <w:b/>
                <w:sz w:val="28"/>
                <w:szCs w:val="28"/>
                <w:u w:val="single"/>
              </w:rPr>
              <w:t xml:space="preserve">REQUEST FOR </w:t>
            </w:r>
            <w:r w:rsidR="00CC2329">
              <w:rPr>
                <w:b/>
                <w:sz w:val="28"/>
                <w:szCs w:val="28"/>
                <w:u w:val="single"/>
              </w:rPr>
              <w:t xml:space="preserve">CREMATED REMAINS </w:t>
            </w:r>
            <w:r w:rsidRPr="006C0C29">
              <w:rPr>
                <w:b/>
                <w:sz w:val="28"/>
                <w:szCs w:val="28"/>
                <w:u w:val="single"/>
              </w:rPr>
              <w:t>GRAVE TO BE PREPARED FOR INTERMENT</w:t>
            </w:r>
            <w:r w:rsidR="00D65B66" w:rsidRPr="006C0C29">
              <w:rPr>
                <w:b/>
                <w:sz w:val="28"/>
                <w:szCs w:val="28"/>
                <w:u w:val="single"/>
              </w:rPr>
              <w:t xml:space="preserve"> AT WATTON CEMETERY</w:t>
            </w:r>
          </w:p>
          <w:p w14:paraId="6F7E2A84" w14:textId="7575DC9C" w:rsidR="006C0C29" w:rsidRPr="00AB466C" w:rsidRDefault="006C0C29" w:rsidP="006C0C2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77A62" w:rsidRPr="00D65B66" w14:paraId="6F7E2A87" w14:textId="77777777" w:rsidTr="006C0C29">
        <w:trPr>
          <w:trHeight w:val="601"/>
        </w:trPr>
        <w:tc>
          <w:tcPr>
            <w:tcW w:w="10348" w:type="dxa"/>
            <w:gridSpan w:val="4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6F7E2A86" w14:textId="522C3647" w:rsidR="00777A62" w:rsidRPr="00D65B66" w:rsidRDefault="00B527BB" w:rsidP="006C0C29">
            <w:pPr>
              <w:jc w:val="center"/>
              <w:rPr>
                <w:rFonts w:ascii="Arial" w:hAnsi="Arial" w:cs="Arial"/>
                <w:b/>
              </w:rPr>
            </w:pPr>
            <w:r w:rsidRPr="00D65B66">
              <w:rPr>
                <w:rFonts w:ascii="Arial" w:hAnsi="Arial" w:cs="Arial"/>
                <w:b/>
              </w:rPr>
              <w:t>TO BE COMPLETED BY UNDERTAKER</w:t>
            </w:r>
          </w:p>
        </w:tc>
      </w:tr>
      <w:tr w:rsidR="00D21763" w:rsidRPr="00D65B66" w14:paraId="6F7E2A8B" w14:textId="77777777" w:rsidTr="006C0C29">
        <w:trPr>
          <w:trHeight w:val="653"/>
        </w:trPr>
        <w:tc>
          <w:tcPr>
            <w:tcW w:w="10348" w:type="dxa"/>
            <w:gridSpan w:val="4"/>
            <w:tcBorders>
              <w:bottom w:val="single" w:sz="4" w:space="0" w:color="auto"/>
            </w:tcBorders>
            <w:vAlign w:val="center"/>
          </w:tcPr>
          <w:p w14:paraId="6F7E2A88" w14:textId="72AA46D4" w:rsidR="006C0C29" w:rsidRDefault="006C0C29" w:rsidP="006C0C29">
            <w:pPr>
              <w:rPr>
                <w:rFonts w:ascii="Arial" w:hAnsi="Arial" w:cs="Arial"/>
              </w:rPr>
            </w:pPr>
          </w:p>
          <w:p w14:paraId="6F7E2A89" w14:textId="41E14D52" w:rsidR="00D21763" w:rsidRPr="00D65B66" w:rsidRDefault="00D21763" w:rsidP="006C0C29">
            <w:pPr>
              <w:rPr>
                <w:rFonts w:ascii="Arial" w:hAnsi="Arial" w:cs="Arial"/>
              </w:rPr>
            </w:pPr>
            <w:r w:rsidRPr="00D65B66">
              <w:rPr>
                <w:rFonts w:ascii="Arial" w:hAnsi="Arial" w:cs="Arial"/>
              </w:rPr>
              <w:t xml:space="preserve">NAME OF </w:t>
            </w:r>
            <w:r w:rsidRPr="00D65B66">
              <w:rPr>
                <w:rFonts w:ascii="Arial" w:hAnsi="Arial" w:cs="Arial"/>
                <w:b/>
              </w:rPr>
              <w:t>DECEASED</w:t>
            </w:r>
            <w:r w:rsidRPr="00D65B66">
              <w:rPr>
                <w:rFonts w:ascii="Arial" w:hAnsi="Arial" w:cs="Arial"/>
              </w:rPr>
              <w:t>:</w:t>
            </w:r>
            <w:r w:rsidR="00A874CC" w:rsidRPr="00D65B66">
              <w:rPr>
                <w:rFonts w:ascii="Arial" w:hAnsi="Arial" w:cs="Arial"/>
              </w:rPr>
              <w:t xml:space="preserve"> </w:t>
            </w:r>
          </w:p>
          <w:p w14:paraId="6F7E2A8A" w14:textId="0FEE84A9" w:rsidR="00D65B66" w:rsidRPr="00D65B66" w:rsidRDefault="00D65B66" w:rsidP="006C0C29">
            <w:pPr>
              <w:rPr>
                <w:rFonts w:ascii="Arial" w:hAnsi="Arial" w:cs="Arial"/>
              </w:rPr>
            </w:pPr>
          </w:p>
        </w:tc>
      </w:tr>
      <w:tr w:rsidR="00F911CC" w:rsidRPr="00D65B66" w14:paraId="6F7E2A8F" w14:textId="77777777" w:rsidTr="00F911CC">
        <w:trPr>
          <w:trHeight w:val="467"/>
        </w:trPr>
        <w:tc>
          <w:tcPr>
            <w:tcW w:w="10348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7E2A8E" w14:textId="49EFD1F5" w:rsidR="00F911CC" w:rsidRPr="00D65B66" w:rsidRDefault="00F911CC" w:rsidP="0026794D">
            <w:pPr>
              <w:rPr>
                <w:rFonts w:ascii="Arial" w:hAnsi="Arial" w:cs="Arial"/>
              </w:rPr>
            </w:pPr>
            <w:r w:rsidRPr="008C39E5">
              <w:rPr>
                <w:rFonts w:ascii="Arial" w:hAnsi="Arial" w:cs="Arial"/>
                <w:b/>
                <w:u w:val="single"/>
              </w:rPr>
              <w:t>INTERMENT DETAILS</w:t>
            </w:r>
          </w:p>
        </w:tc>
      </w:tr>
      <w:tr w:rsidR="00E3720B" w:rsidRPr="00D65B66" w14:paraId="6F7E2A96" w14:textId="77777777" w:rsidTr="00E72262">
        <w:trPr>
          <w:trHeight w:val="702"/>
        </w:trPr>
        <w:tc>
          <w:tcPr>
            <w:tcW w:w="4678" w:type="dxa"/>
            <w:gridSpan w:val="2"/>
            <w:vAlign w:val="center"/>
          </w:tcPr>
          <w:p w14:paraId="6F7E2A90" w14:textId="10539686" w:rsidR="007B52CA" w:rsidRDefault="007B52CA" w:rsidP="006C0C29">
            <w:pPr>
              <w:rPr>
                <w:rFonts w:ascii="Arial" w:hAnsi="Arial" w:cs="Arial"/>
              </w:rPr>
            </w:pPr>
            <w:r w:rsidRPr="00D65B66">
              <w:rPr>
                <w:rFonts w:ascii="Arial" w:hAnsi="Arial" w:cs="Arial"/>
              </w:rPr>
              <w:t xml:space="preserve">DATE OF </w:t>
            </w:r>
            <w:r w:rsidR="00D65B66" w:rsidRPr="00D65B66">
              <w:rPr>
                <w:rFonts w:ascii="Arial" w:hAnsi="Arial" w:cs="Arial"/>
                <w:b/>
              </w:rPr>
              <w:t>INTERMENT</w:t>
            </w:r>
            <w:r w:rsidRPr="00D65B66">
              <w:rPr>
                <w:rFonts w:ascii="Arial" w:hAnsi="Arial" w:cs="Arial"/>
              </w:rPr>
              <w:t xml:space="preserve">: </w:t>
            </w:r>
          </w:p>
          <w:p w14:paraId="6F7E2A91" w14:textId="57129529" w:rsidR="006C0C29" w:rsidRPr="00D65B66" w:rsidRDefault="006C0C29" w:rsidP="006C0C29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6F7E2A92" w14:textId="77777777" w:rsidR="007B52CA" w:rsidRDefault="007B52CA" w:rsidP="006C0C29">
            <w:pPr>
              <w:rPr>
                <w:rFonts w:ascii="Arial" w:hAnsi="Arial" w:cs="Arial"/>
              </w:rPr>
            </w:pPr>
            <w:r w:rsidRPr="00D65B66">
              <w:rPr>
                <w:rFonts w:ascii="Arial" w:hAnsi="Arial" w:cs="Arial"/>
              </w:rPr>
              <w:t xml:space="preserve">TIME OF </w:t>
            </w:r>
            <w:r w:rsidRPr="00D65B66">
              <w:rPr>
                <w:rFonts w:ascii="Arial" w:hAnsi="Arial" w:cs="Arial"/>
                <w:b/>
              </w:rPr>
              <w:t>SERVICE</w:t>
            </w:r>
            <w:r w:rsidRPr="00D65B66">
              <w:rPr>
                <w:rFonts w:ascii="Arial" w:hAnsi="Arial" w:cs="Arial"/>
              </w:rPr>
              <w:t xml:space="preserve">: </w:t>
            </w:r>
          </w:p>
          <w:p w14:paraId="6F7E2A93" w14:textId="2BECC201" w:rsidR="006C0C29" w:rsidRPr="00D65B66" w:rsidRDefault="006C0C29" w:rsidP="006C0C29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6F7E2A94" w14:textId="77777777" w:rsidR="007B52CA" w:rsidRDefault="007B52CA" w:rsidP="006C0C29">
            <w:pPr>
              <w:rPr>
                <w:rFonts w:ascii="Arial" w:hAnsi="Arial" w:cs="Arial"/>
              </w:rPr>
            </w:pPr>
            <w:r w:rsidRPr="00D65B66">
              <w:rPr>
                <w:rFonts w:ascii="Arial" w:hAnsi="Arial" w:cs="Arial"/>
              </w:rPr>
              <w:t xml:space="preserve">TIME AT </w:t>
            </w:r>
            <w:r w:rsidRPr="00D65B66">
              <w:rPr>
                <w:rFonts w:ascii="Arial" w:hAnsi="Arial" w:cs="Arial"/>
                <w:b/>
              </w:rPr>
              <w:t>GRAVESIDE</w:t>
            </w:r>
            <w:r w:rsidRPr="00D65B66">
              <w:rPr>
                <w:rFonts w:ascii="Arial" w:hAnsi="Arial" w:cs="Arial"/>
              </w:rPr>
              <w:t xml:space="preserve">: </w:t>
            </w:r>
          </w:p>
          <w:p w14:paraId="6F7E2A95" w14:textId="77777777" w:rsidR="006C0C29" w:rsidRPr="00D65B66" w:rsidRDefault="006C0C29" w:rsidP="006C0C29">
            <w:pPr>
              <w:rPr>
                <w:rFonts w:ascii="Arial" w:hAnsi="Arial" w:cs="Arial"/>
              </w:rPr>
            </w:pPr>
          </w:p>
        </w:tc>
      </w:tr>
      <w:tr w:rsidR="00F911CC" w:rsidRPr="00D65B66" w14:paraId="6F7E2A9B" w14:textId="77777777" w:rsidTr="00F911CC">
        <w:tblPrEx>
          <w:tblLook w:val="0000" w:firstRow="0" w:lastRow="0" w:firstColumn="0" w:lastColumn="0" w:noHBand="0" w:noVBand="0"/>
        </w:tblPrEx>
        <w:trPr>
          <w:trHeight w:val="501"/>
        </w:trPr>
        <w:tc>
          <w:tcPr>
            <w:tcW w:w="10348" w:type="dxa"/>
            <w:gridSpan w:val="4"/>
            <w:shd w:val="clear" w:color="auto" w:fill="auto"/>
            <w:vAlign w:val="center"/>
          </w:tcPr>
          <w:p w14:paraId="6F7E2A9A" w14:textId="3F0DADC7" w:rsidR="00F911CC" w:rsidRPr="00F911CC" w:rsidRDefault="00F911CC" w:rsidP="0026794D">
            <w:pPr>
              <w:rPr>
                <w:rFonts w:ascii="Arial" w:hAnsi="Arial" w:cs="Arial"/>
                <w:b/>
                <w:u w:val="single"/>
              </w:rPr>
            </w:pPr>
            <w:r w:rsidRPr="006C0C29">
              <w:rPr>
                <w:rFonts w:ascii="Arial" w:hAnsi="Arial" w:cs="Arial"/>
                <w:b/>
                <w:u w:val="single"/>
              </w:rPr>
              <w:t>GRAVE DETAILS</w:t>
            </w:r>
          </w:p>
        </w:tc>
      </w:tr>
      <w:tr w:rsidR="007E6B4B" w:rsidRPr="00D65B66" w14:paraId="6F7E2AA8" w14:textId="77777777" w:rsidTr="00E72262">
        <w:tblPrEx>
          <w:tblLook w:val="0000" w:firstRow="0" w:lastRow="0" w:firstColumn="0" w:lastColumn="0" w:noHBand="0" w:noVBand="0"/>
        </w:tblPrEx>
        <w:trPr>
          <w:trHeight w:val="884"/>
        </w:trPr>
        <w:tc>
          <w:tcPr>
            <w:tcW w:w="2268" w:type="dxa"/>
          </w:tcPr>
          <w:p w14:paraId="6F7E2A9C" w14:textId="4D502210" w:rsidR="007B52CA" w:rsidRPr="00D65B66" w:rsidRDefault="006F1471" w:rsidP="00CB211E">
            <w:pPr>
              <w:rPr>
                <w:rFonts w:ascii="Arial" w:hAnsi="Arial" w:cs="Arial"/>
              </w:rPr>
            </w:pPr>
            <w:r w:rsidRPr="00D65B66">
              <w:rPr>
                <w:rFonts w:ascii="Arial" w:hAnsi="Arial" w:cs="Arial"/>
              </w:rPr>
              <w:t>ROW:</w:t>
            </w:r>
          </w:p>
          <w:p w14:paraId="6F7E2A9D" w14:textId="6F88CCB7" w:rsidR="00D65B66" w:rsidRPr="00D65B66" w:rsidRDefault="00D65B66" w:rsidP="00CB211E">
            <w:pPr>
              <w:rPr>
                <w:rFonts w:ascii="Arial" w:hAnsi="Arial" w:cs="Arial"/>
              </w:rPr>
            </w:pPr>
          </w:p>
          <w:p w14:paraId="6F7E2A9E" w14:textId="159DA686" w:rsidR="00D65B66" w:rsidRPr="00D65B66" w:rsidRDefault="00D65B66" w:rsidP="00CB211E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6F7E2A9F" w14:textId="77777777" w:rsidR="007B52CA" w:rsidRPr="00D65B66" w:rsidRDefault="006F1471" w:rsidP="00CB211E">
            <w:pPr>
              <w:rPr>
                <w:rFonts w:ascii="Arial" w:hAnsi="Arial" w:cs="Arial"/>
              </w:rPr>
            </w:pPr>
            <w:r w:rsidRPr="00D65B66">
              <w:rPr>
                <w:rFonts w:ascii="Arial" w:hAnsi="Arial" w:cs="Arial"/>
              </w:rPr>
              <w:t>NUMBER</w:t>
            </w:r>
            <w:r w:rsidR="007B52CA" w:rsidRPr="00D65B66">
              <w:rPr>
                <w:rFonts w:ascii="Arial" w:hAnsi="Arial" w:cs="Arial"/>
              </w:rPr>
              <w:t xml:space="preserve">: </w:t>
            </w:r>
          </w:p>
          <w:p w14:paraId="6F7E2AA0" w14:textId="77777777" w:rsidR="00D65B66" w:rsidRPr="00D65B66" w:rsidRDefault="00D65B66" w:rsidP="00CB211E">
            <w:pPr>
              <w:rPr>
                <w:rFonts w:ascii="Arial" w:hAnsi="Arial" w:cs="Arial"/>
              </w:rPr>
            </w:pPr>
          </w:p>
          <w:p w14:paraId="6F7E2AA1" w14:textId="77777777" w:rsidR="00D65B66" w:rsidRPr="00D65B66" w:rsidRDefault="00D65B66" w:rsidP="00CB211E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6F7E2AA2" w14:textId="0FFA5603" w:rsidR="00D65B66" w:rsidRPr="00D65B66" w:rsidRDefault="006F1471" w:rsidP="006C0C29">
            <w:pPr>
              <w:rPr>
                <w:rFonts w:ascii="Arial" w:hAnsi="Arial" w:cs="Arial"/>
              </w:rPr>
            </w:pPr>
            <w:r w:rsidRPr="00D65B66">
              <w:rPr>
                <w:rFonts w:ascii="Arial" w:hAnsi="Arial" w:cs="Arial"/>
              </w:rPr>
              <w:t>NEAT SIZE OF</w:t>
            </w:r>
            <w:r w:rsidR="00152ACD">
              <w:rPr>
                <w:rFonts w:ascii="Arial" w:hAnsi="Arial" w:cs="Arial"/>
              </w:rPr>
              <w:t xml:space="preserve"> </w:t>
            </w:r>
            <w:r w:rsidR="000D5F52">
              <w:rPr>
                <w:rFonts w:ascii="Arial" w:hAnsi="Arial" w:cs="Arial"/>
              </w:rPr>
              <w:t>CONTAINER</w:t>
            </w:r>
            <w:r w:rsidR="007B52CA" w:rsidRPr="00D65B66">
              <w:rPr>
                <w:rFonts w:ascii="Arial" w:hAnsi="Arial" w:cs="Arial"/>
              </w:rPr>
              <w:t xml:space="preserve">: </w:t>
            </w:r>
          </w:p>
          <w:p w14:paraId="6F7E2AA3" w14:textId="77777777" w:rsidR="00D65B66" w:rsidRPr="00D65B66" w:rsidRDefault="00D65B66" w:rsidP="006C0C29">
            <w:pPr>
              <w:rPr>
                <w:rFonts w:ascii="Arial" w:hAnsi="Arial" w:cs="Arial"/>
                <w:i/>
              </w:rPr>
            </w:pPr>
            <w:r w:rsidRPr="00D65B66">
              <w:rPr>
                <w:rFonts w:ascii="Arial" w:hAnsi="Arial" w:cs="Arial"/>
                <w:i/>
              </w:rPr>
              <w:t xml:space="preserve">(in inches) </w:t>
            </w:r>
          </w:p>
          <w:p w14:paraId="1DC2E4E0" w14:textId="77777777" w:rsidR="00D65B66" w:rsidRDefault="00D65B66" w:rsidP="006C0C29">
            <w:pPr>
              <w:rPr>
                <w:rFonts w:ascii="Arial" w:hAnsi="Arial" w:cs="Arial"/>
                <w:i/>
              </w:rPr>
            </w:pPr>
          </w:p>
          <w:p w14:paraId="6F7E2AA4" w14:textId="632BD183" w:rsidR="00A85FC6" w:rsidRPr="00D65B66" w:rsidRDefault="00A85FC6" w:rsidP="006C0C29">
            <w:pPr>
              <w:rPr>
                <w:rFonts w:ascii="Arial" w:hAnsi="Arial" w:cs="Arial"/>
                <w:i/>
              </w:rPr>
            </w:pPr>
          </w:p>
        </w:tc>
        <w:tc>
          <w:tcPr>
            <w:tcW w:w="2835" w:type="dxa"/>
          </w:tcPr>
          <w:p w14:paraId="6F7E2AA5" w14:textId="4F976B94" w:rsidR="007B52CA" w:rsidRPr="00D65B66" w:rsidRDefault="006F1471" w:rsidP="00CB211E">
            <w:pPr>
              <w:rPr>
                <w:rFonts w:ascii="Arial" w:hAnsi="Arial" w:cs="Arial"/>
              </w:rPr>
            </w:pPr>
            <w:r w:rsidRPr="00D65B66">
              <w:rPr>
                <w:rFonts w:ascii="Arial" w:hAnsi="Arial" w:cs="Arial"/>
              </w:rPr>
              <w:t>TYPE</w:t>
            </w:r>
            <w:r w:rsidR="007B52CA" w:rsidRPr="00D65B66">
              <w:rPr>
                <w:rFonts w:ascii="Arial" w:hAnsi="Arial" w:cs="Arial"/>
              </w:rPr>
              <w:t xml:space="preserve"> OF C</w:t>
            </w:r>
            <w:r w:rsidR="000D5F52">
              <w:rPr>
                <w:rFonts w:ascii="Arial" w:hAnsi="Arial" w:cs="Arial"/>
              </w:rPr>
              <w:t>ONTAINER</w:t>
            </w:r>
            <w:r w:rsidR="007B52CA" w:rsidRPr="00D65B66">
              <w:rPr>
                <w:rFonts w:ascii="Arial" w:hAnsi="Arial" w:cs="Arial"/>
              </w:rPr>
              <w:t xml:space="preserve">: </w:t>
            </w:r>
          </w:p>
          <w:p w14:paraId="6F7E2AA6" w14:textId="77777777" w:rsidR="00D65B66" w:rsidRPr="00D65B66" w:rsidRDefault="00D65B66" w:rsidP="00CB211E">
            <w:pPr>
              <w:rPr>
                <w:rFonts w:ascii="Arial" w:hAnsi="Arial" w:cs="Arial"/>
              </w:rPr>
            </w:pPr>
          </w:p>
          <w:p w14:paraId="6F7E2AA7" w14:textId="77777777" w:rsidR="00D65B66" w:rsidRPr="00D65B66" w:rsidRDefault="00D65B66" w:rsidP="00CB211E">
            <w:pPr>
              <w:rPr>
                <w:rFonts w:ascii="Arial" w:hAnsi="Arial" w:cs="Arial"/>
              </w:rPr>
            </w:pPr>
          </w:p>
        </w:tc>
      </w:tr>
      <w:tr w:rsidR="00E72262" w:rsidRPr="00D65B66" w14:paraId="05EE0417" w14:textId="77777777" w:rsidTr="00E72262">
        <w:tblPrEx>
          <w:tblLook w:val="0000" w:firstRow="0" w:lastRow="0" w:firstColumn="0" w:lastColumn="0" w:noHBand="0" w:noVBand="0"/>
        </w:tblPrEx>
        <w:trPr>
          <w:trHeight w:val="884"/>
        </w:trPr>
        <w:tc>
          <w:tcPr>
            <w:tcW w:w="2268" w:type="dxa"/>
          </w:tcPr>
          <w:p w14:paraId="58EF0D65" w14:textId="3924123B" w:rsidR="008432F6" w:rsidRPr="00D65B66" w:rsidRDefault="00E2664F" w:rsidP="00CB211E">
            <w:pPr>
              <w:rPr>
                <w:rFonts w:ascii="Arial" w:hAnsi="Arial" w:cs="Arial"/>
              </w:rPr>
            </w:pPr>
            <w:r w:rsidRPr="00E2664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37DC3A73" wp14:editId="2E586522">
                      <wp:simplePos x="0" y="0"/>
                      <wp:positionH relativeFrom="column">
                        <wp:posOffset>923925</wp:posOffset>
                      </wp:positionH>
                      <wp:positionV relativeFrom="paragraph">
                        <wp:posOffset>241300</wp:posOffset>
                      </wp:positionV>
                      <wp:extent cx="206375" cy="182880"/>
                      <wp:effectExtent l="0" t="0" r="22225" b="26670"/>
                      <wp:wrapSquare wrapText="bothSides"/>
                      <wp:docPr id="130667143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0800000">
                                <a:off x="0" y="0"/>
                                <a:ext cx="206375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616C94" w14:textId="77777777" w:rsidR="00E2664F" w:rsidRDefault="00E2664F" w:rsidP="00E2664F"/>
                                <w:p w14:paraId="3FC37E85" w14:textId="5B6A142F" w:rsidR="00E2664F" w:rsidRDefault="00E2664F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DC3A73" id="_x0000_s1027" type="#_x0000_t202" style="position:absolute;margin-left:72.75pt;margin-top:19pt;width:16.25pt;height:14.4pt;rotation:180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">
                      <v:textbox>
                        <w:txbxContent>
                          <w:p w14:paraId="78616C94" w14:textId="77777777" w:rsidR="00E2664F" w:rsidRDefault="00E2664F" w:rsidP="00E2664F"/>
                          <w:p w14:paraId="3FC37E85" w14:textId="5B6A142F" w:rsidR="00E2664F" w:rsidRDefault="00E2664F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833F25">
              <w:rPr>
                <w:rFonts w:ascii="Arial" w:hAnsi="Arial" w:cs="Arial"/>
              </w:rPr>
              <w:t xml:space="preserve">RE-OPEN </w:t>
            </w:r>
          </w:p>
        </w:tc>
        <w:tc>
          <w:tcPr>
            <w:tcW w:w="2410" w:type="dxa"/>
          </w:tcPr>
          <w:p w14:paraId="65E1CC02" w14:textId="793EB22F" w:rsidR="008432F6" w:rsidRPr="00447F0A" w:rsidRDefault="007E6B4B" w:rsidP="00447F0A">
            <w:r w:rsidRPr="007E6B4B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09A70E14" wp14:editId="4411E26E">
                      <wp:simplePos x="0" y="0"/>
                      <wp:positionH relativeFrom="column">
                        <wp:posOffset>863259</wp:posOffset>
                      </wp:positionH>
                      <wp:positionV relativeFrom="paragraph">
                        <wp:posOffset>241496</wp:posOffset>
                      </wp:positionV>
                      <wp:extent cx="214630" cy="183515"/>
                      <wp:effectExtent l="0" t="0" r="13970" b="26035"/>
                      <wp:wrapSquare wrapText="bothSides"/>
                      <wp:docPr id="13061457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4630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CC37B4" w14:textId="0E0C50CB" w:rsidR="007E6B4B" w:rsidRDefault="007E6B4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A70E14" id="_x0000_s1028" type="#_x0000_t202" style="position:absolute;margin-left:67.95pt;margin-top:19pt;width:16.9pt;height:14.4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">
                      <v:textbox>
                        <w:txbxContent>
                          <w:p w14:paraId="68CC37B4" w14:textId="0E0C50CB" w:rsidR="007E6B4B" w:rsidRDefault="007E6B4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8E07AF">
              <w:rPr>
                <w:rFonts w:ascii="Arial" w:hAnsi="Arial" w:cs="Arial"/>
              </w:rPr>
              <w:t>MEMORIAL TO BE REMOVED</w:t>
            </w:r>
          </w:p>
        </w:tc>
        <w:tc>
          <w:tcPr>
            <w:tcW w:w="2835" w:type="dxa"/>
          </w:tcPr>
          <w:p w14:paraId="225C4D48" w14:textId="7B04FAD7" w:rsidR="008432F6" w:rsidRPr="00D65B66" w:rsidRDefault="00074B55" w:rsidP="00CB21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OF REMOVAL</w:t>
            </w:r>
          </w:p>
        </w:tc>
        <w:tc>
          <w:tcPr>
            <w:tcW w:w="2835" w:type="dxa"/>
          </w:tcPr>
          <w:p w14:paraId="2882DF76" w14:textId="77777777" w:rsidR="00E2664F" w:rsidRDefault="00074B55" w:rsidP="00CB21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ON MEMORIAL</w:t>
            </w:r>
          </w:p>
          <w:p w14:paraId="41076D10" w14:textId="0E9295A0" w:rsidR="00316A58" w:rsidRDefault="00074B55" w:rsidP="00CB21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/NAME</w:t>
            </w:r>
            <w:r w:rsidR="00316A58">
              <w:rPr>
                <w:rFonts w:ascii="Arial" w:hAnsi="Arial" w:cs="Arial"/>
              </w:rPr>
              <w:t xml:space="preserve"> OF INTERRED</w:t>
            </w:r>
          </w:p>
          <w:p w14:paraId="1284F741" w14:textId="77777777" w:rsidR="00E2664F" w:rsidRDefault="00E2664F" w:rsidP="00CB211E">
            <w:pPr>
              <w:rPr>
                <w:rFonts w:ascii="Arial" w:hAnsi="Arial" w:cs="Arial"/>
              </w:rPr>
            </w:pPr>
          </w:p>
          <w:p w14:paraId="4598B633" w14:textId="77777777" w:rsidR="00E2664F" w:rsidRDefault="00E2664F" w:rsidP="00CB211E">
            <w:pPr>
              <w:rPr>
                <w:rFonts w:ascii="Arial" w:hAnsi="Arial" w:cs="Arial"/>
              </w:rPr>
            </w:pPr>
          </w:p>
          <w:p w14:paraId="4A0D93DB" w14:textId="78921111" w:rsidR="00E2664F" w:rsidRPr="00D65B66" w:rsidRDefault="00E2664F" w:rsidP="00CB211E">
            <w:pPr>
              <w:rPr>
                <w:rFonts w:ascii="Arial" w:hAnsi="Arial" w:cs="Arial"/>
              </w:rPr>
            </w:pPr>
          </w:p>
        </w:tc>
      </w:tr>
      <w:tr w:rsidR="007B52CA" w:rsidRPr="00D65B66" w14:paraId="6F7E2AB0" w14:textId="77777777" w:rsidTr="006C0C29">
        <w:trPr>
          <w:trHeight w:val="135"/>
        </w:trPr>
        <w:tc>
          <w:tcPr>
            <w:tcW w:w="10348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F7E2AAF" w14:textId="70DD6A2A" w:rsidR="007B52CA" w:rsidRPr="00D65B66" w:rsidRDefault="007B52CA" w:rsidP="006C0C29">
            <w:pPr>
              <w:rPr>
                <w:rFonts w:ascii="Arial" w:hAnsi="Arial" w:cs="Arial"/>
              </w:rPr>
            </w:pPr>
          </w:p>
        </w:tc>
      </w:tr>
      <w:tr w:rsidR="00577503" w:rsidRPr="00D65B66" w14:paraId="6F7E2ABD" w14:textId="77777777" w:rsidTr="00E2664F">
        <w:trPr>
          <w:trHeight w:val="1000"/>
        </w:trPr>
        <w:tc>
          <w:tcPr>
            <w:tcW w:w="10348" w:type="dxa"/>
            <w:gridSpan w:val="4"/>
            <w:tcBorders>
              <w:bottom w:val="single" w:sz="4" w:space="0" w:color="auto"/>
            </w:tcBorders>
          </w:tcPr>
          <w:p w14:paraId="6F7E2AB7" w14:textId="4AF9611F" w:rsidR="004F4CC8" w:rsidRPr="00D65B66" w:rsidRDefault="004F4CC8" w:rsidP="00E2664F">
            <w:pPr>
              <w:rPr>
                <w:rFonts w:ascii="Arial" w:hAnsi="Arial" w:cs="Arial"/>
              </w:rPr>
            </w:pPr>
            <w:r w:rsidRPr="00D65B66">
              <w:rPr>
                <w:rFonts w:ascii="Arial" w:hAnsi="Arial" w:cs="Arial"/>
              </w:rPr>
              <w:t xml:space="preserve">ANY OTHER </w:t>
            </w:r>
            <w:r w:rsidRPr="00D65B66">
              <w:rPr>
                <w:rFonts w:ascii="Arial" w:hAnsi="Arial" w:cs="Arial"/>
                <w:b/>
              </w:rPr>
              <w:t>SPECIAL INSTRUCTIONS</w:t>
            </w:r>
            <w:r w:rsidRPr="00D65B66">
              <w:rPr>
                <w:rFonts w:ascii="Arial" w:hAnsi="Arial" w:cs="Arial"/>
              </w:rPr>
              <w:t>:</w:t>
            </w:r>
            <w:r w:rsidR="005546D6" w:rsidRPr="00D65B66">
              <w:rPr>
                <w:rFonts w:ascii="Arial" w:hAnsi="Arial" w:cs="Arial"/>
              </w:rPr>
              <w:t xml:space="preserve"> </w:t>
            </w:r>
          </w:p>
          <w:p w14:paraId="6F7E2ABC" w14:textId="2EB3B796" w:rsidR="00D65B66" w:rsidRPr="00D65B66" w:rsidRDefault="00D65B66" w:rsidP="00E2664F">
            <w:pPr>
              <w:rPr>
                <w:rFonts w:ascii="Arial" w:hAnsi="Arial" w:cs="Arial"/>
              </w:rPr>
            </w:pPr>
          </w:p>
        </w:tc>
      </w:tr>
      <w:tr w:rsidR="007B52CA" w:rsidRPr="00D65B66" w14:paraId="6F7E2ABF" w14:textId="77777777" w:rsidTr="006C0C29">
        <w:trPr>
          <w:trHeight w:val="135"/>
        </w:trPr>
        <w:tc>
          <w:tcPr>
            <w:tcW w:w="10348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F7E2ABE" w14:textId="775892F4" w:rsidR="007B52CA" w:rsidRPr="00D65B66" w:rsidRDefault="007B52CA" w:rsidP="006C0C29">
            <w:pPr>
              <w:rPr>
                <w:rFonts w:ascii="Arial" w:hAnsi="Arial" w:cs="Arial"/>
              </w:rPr>
            </w:pPr>
          </w:p>
        </w:tc>
      </w:tr>
      <w:tr w:rsidR="00185C40" w:rsidRPr="00D65B66" w14:paraId="6F7E2AC8" w14:textId="77777777" w:rsidTr="005D7FF2">
        <w:tblPrEx>
          <w:tblLook w:val="0000" w:firstRow="0" w:lastRow="0" w:firstColumn="0" w:lastColumn="0" w:noHBand="0" w:noVBand="0"/>
        </w:tblPrEx>
        <w:trPr>
          <w:trHeight w:val="1004"/>
        </w:trPr>
        <w:tc>
          <w:tcPr>
            <w:tcW w:w="10348" w:type="dxa"/>
            <w:gridSpan w:val="4"/>
            <w:vAlign w:val="center"/>
          </w:tcPr>
          <w:p w14:paraId="6F7E2AC1" w14:textId="6417DA2D" w:rsidR="007B52CA" w:rsidRDefault="00185C40" w:rsidP="006C0C29">
            <w:pPr>
              <w:rPr>
                <w:rFonts w:ascii="Arial" w:hAnsi="Arial" w:cs="Arial"/>
              </w:rPr>
            </w:pPr>
            <w:r w:rsidRPr="00D65B66">
              <w:rPr>
                <w:rFonts w:ascii="Arial" w:hAnsi="Arial" w:cs="Arial"/>
                <w:b/>
              </w:rPr>
              <w:t>FUNERAL DIRECTOR</w:t>
            </w:r>
            <w:r w:rsidR="007B52CA" w:rsidRPr="00D65B66">
              <w:rPr>
                <w:rFonts w:ascii="Arial" w:hAnsi="Arial" w:cs="Arial"/>
                <w:b/>
              </w:rPr>
              <w:t>/ARRANGER</w:t>
            </w:r>
            <w:r w:rsidRPr="00D65B66">
              <w:rPr>
                <w:rFonts w:ascii="Arial" w:hAnsi="Arial" w:cs="Arial"/>
              </w:rPr>
              <w:t xml:space="preserve"> </w:t>
            </w:r>
            <w:r w:rsidR="007B52CA" w:rsidRPr="00D65B66">
              <w:rPr>
                <w:rFonts w:ascii="Arial" w:hAnsi="Arial" w:cs="Arial"/>
              </w:rPr>
              <w:t xml:space="preserve">CONTACT </w:t>
            </w:r>
            <w:r w:rsidRPr="00D65B66">
              <w:rPr>
                <w:rFonts w:ascii="Arial" w:hAnsi="Arial" w:cs="Arial"/>
              </w:rPr>
              <w:t xml:space="preserve">DETAILS: </w:t>
            </w:r>
          </w:p>
          <w:p w14:paraId="6F7E2AC2" w14:textId="77777777" w:rsidR="008C39E5" w:rsidRDefault="008C39E5" w:rsidP="006C0C29">
            <w:pPr>
              <w:rPr>
                <w:rFonts w:ascii="Arial" w:hAnsi="Arial" w:cs="Arial"/>
              </w:rPr>
            </w:pPr>
          </w:p>
          <w:p w14:paraId="6F7E2AC3" w14:textId="77777777" w:rsidR="008C39E5" w:rsidRDefault="008C39E5" w:rsidP="006C0C29">
            <w:pPr>
              <w:rPr>
                <w:rFonts w:ascii="Arial" w:hAnsi="Arial" w:cs="Arial"/>
              </w:rPr>
            </w:pPr>
          </w:p>
          <w:p w14:paraId="6F7E2AC4" w14:textId="77777777" w:rsidR="008C39E5" w:rsidRDefault="008C39E5" w:rsidP="006C0C29">
            <w:pPr>
              <w:rPr>
                <w:rFonts w:ascii="Arial" w:hAnsi="Arial" w:cs="Arial"/>
              </w:rPr>
            </w:pPr>
          </w:p>
          <w:p w14:paraId="6F7E2AC7" w14:textId="77777777" w:rsidR="00185C40" w:rsidRPr="00D65B66" w:rsidRDefault="00185C40" w:rsidP="006C0C29">
            <w:pPr>
              <w:rPr>
                <w:rFonts w:ascii="Arial" w:hAnsi="Arial" w:cs="Arial"/>
              </w:rPr>
            </w:pPr>
          </w:p>
        </w:tc>
      </w:tr>
    </w:tbl>
    <w:p w14:paraId="54B34B83" w14:textId="77777777" w:rsidR="007E6B4B" w:rsidRDefault="007E6B4B" w:rsidP="00B527BB">
      <w:pPr>
        <w:rPr>
          <w:rFonts w:ascii="Arial" w:hAnsi="Arial" w:cs="Arial"/>
          <w:sz w:val="24"/>
          <w:szCs w:val="24"/>
        </w:rPr>
      </w:pPr>
    </w:p>
    <w:p w14:paraId="6F7E2AC9" w14:textId="7B9315AB" w:rsidR="00D65B66" w:rsidRPr="008C39E5" w:rsidRDefault="00D65B66" w:rsidP="00B527BB">
      <w:pPr>
        <w:rPr>
          <w:rFonts w:ascii="Arial" w:hAnsi="Arial" w:cs="Arial"/>
          <w:sz w:val="24"/>
          <w:szCs w:val="24"/>
        </w:rPr>
      </w:pPr>
      <w:r w:rsidRPr="008C39E5">
        <w:rPr>
          <w:rFonts w:ascii="Arial" w:hAnsi="Arial" w:cs="Arial"/>
          <w:sz w:val="24"/>
          <w:szCs w:val="24"/>
        </w:rPr>
        <w:t>Signature of Funeral Director…………………………………………………</w:t>
      </w:r>
      <w:proofErr w:type="gramStart"/>
      <w:r w:rsidRPr="008C39E5">
        <w:rPr>
          <w:rFonts w:ascii="Arial" w:hAnsi="Arial" w:cs="Arial"/>
          <w:sz w:val="24"/>
          <w:szCs w:val="24"/>
        </w:rPr>
        <w:t>…..</w:t>
      </w:r>
      <w:proofErr w:type="gramEnd"/>
    </w:p>
    <w:p w14:paraId="6F7E2ACA" w14:textId="0ACE9905" w:rsidR="00D65B66" w:rsidRPr="008C39E5" w:rsidRDefault="00D65B66" w:rsidP="00B527BB">
      <w:pPr>
        <w:rPr>
          <w:rFonts w:ascii="Arial" w:hAnsi="Arial" w:cs="Arial"/>
          <w:sz w:val="24"/>
          <w:szCs w:val="24"/>
        </w:rPr>
      </w:pPr>
      <w:r w:rsidRPr="008C39E5">
        <w:rPr>
          <w:rFonts w:ascii="Arial" w:hAnsi="Arial" w:cs="Arial"/>
          <w:sz w:val="24"/>
          <w:szCs w:val="24"/>
        </w:rPr>
        <w:t>Date …………………………………………………</w:t>
      </w:r>
    </w:p>
    <w:sectPr w:rsidR="00D65B66" w:rsidRPr="008C39E5" w:rsidSect="00930537"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E89"/>
    <w:rsid w:val="0000294A"/>
    <w:rsid w:val="00020244"/>
    <w:rsid w:val="00057DD3"/>
    <w:rsid w:val="00062AB8"/>
    <w:rsid w:val="00071187"/>
    <w:rsid w:val="00074B55"/>
    <w:rsid w:val="0008112C"/>
    <w:rsid w:val="000D5F52"/>
    <w:rsid w:val="000E32EF"/>
    <w:rsid w:val="00152ACD"/>
    <w:rsid w:val="0016709A"/>
    <w:rsid w:val="00184387"/>
    <w:rsid w:val="00185C40"/>
    <w:rsid w:val="0026794D"/>
    <w:rsid w:val="002F6F98"/>
    <w:rsid w:val="00310621"/>
    <w:rsid w:val="00316A58"/>
    <w:rsid w:val="0034066D"/>
    <w:rsid w:val="00340D58"/>
    <w:rsid w:val="003C751F"/>
    <w:rsid w:val="00406432"/>
    <w:rsid w:val="00446BA1"/>
    <w:rsid w:val="00447F0A"/>
    <w:rsid w:val="00487ECC"/>
    <w:rsid w:val="004D72E4"/>
    <w:rsid w:val="004F4CC8"/>
    <w:rsid w:val="005070D1"/>
    <w:rsid w:val="005513B1"/>
    <w:rsid w:val="005546D6"/>
    <w:rsid w:val="00577503"/>
    <w:rsid w:val="005D2C8D"/>
    <w:rsid w:val="005D5C48"/>
    <w:rsid w:val="005D7FF2"/>
    <w:rsid w:val="00602260"/>
    <w:rsid w:val="006339A9"/>
    <w:rsid w:val="00693E89"/>
    <w:rsid w:val="006A00F7"/>
    <w:rsid w:val="006A731C"/>
    <w:rsid w:val="006B26A0"/>
    <w:rsid w:val="006C0C29"/>
    <w:rsid w:val="006D642E"/>
    <w:rsid w:val="006E2FB8"/>
    <w:rsid w:val="006F1471"/>
    <w:rsid w:val="00711994"/>
    <w:rsid w:val="00725C4D"/>
    <w:rsid w:val="007361EE"/>
    <w:rsid w:val="00777A62"/>
    <w:rsid w:val="007B52CA"/>
    <w:rsid w:val="007E6B4B"/>
    <w:rsid w:val="00805F3D"/>
    <w:rsid w:val="00833F25"/>
    <w:rsid w:val="0083567C"/>
    <w:rsid w:val="008432F6"/>
    <w:rsid w:val="00844943"/>
    <w:rsid w:val="008A74B4"/>
    <w:rsid w:val="008B56BE"/>
    <w:rsid w:val="008C39E5"/>
    <w:rsid w:val="008E07AF"/>
    <w:rsid w:val="00921216"/>
    <w:rsid w:val="0092144D"/>
    <w:rsid w:val="00930537"/>
    <w:rsid w:val="009F68A0"/>
    <w:rsid w:val="00A121BE"/>
    <w:rsid w:val="00A3745F"/>
    <w:rsid w:val="00A663E1"/>
    <w:rsid w:val="00A85FC6"/>
    <w:rsid w:val="00A874CC"/>
    <w:rsid w:val="00AB466C"/>
    <w:rsid w:val="00AC690E"/>
    <w:rsid w:val="00AF5D04"/>
    <w:rsid w:val="00B527BB"/>
    <w:rsid w:val="00BA0986"/>
    <w:rsid w:val="00BB29AD"/>
    <w:rsid w:val="00BC4107"/>
    <w:rsid w:val="00CB211E"/>
    <w:rsid w:val="00CC2329"/>
    <w:rsid w:val="00CC58C0"/>
    <w:rsid w:val="00CE28F4"/>
    <w:rsid w:val="00D019E9"/>
    <w:rsid w:val="00D13B19"/>
    <w:rsid w:val="00D21763"/>
    <w:rsid w:val="00D35270"/>
    <w:rsid w:val="00D424F3"/>
    <w:rsid w:val="00D47DD5"/>
    <w:rsid w:val="00D65B66"/>
    <w:rsid w:val="00E2664F"/>
    <w:rsid w:val="00E3720B"/>
    <w:rsid w:val="00E72262"/>
    <w:rsid w:val="00E752D4"/>
    <w:rsid w:val="00F21BD6"/>
    <w:rsid w:val="00F911CC"/>
    <w:rsid w:val="00FA3926"/>
    <w:rsid w:val="00FC5A04"/>
    <w:rsid w:val="00FD31C0"/>
    <w:rsid w:val="00FF0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7E2A7A"/>
  <w15:docId w15:val="{989DF217-4172-4830-8C11-F24294D60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93E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93E89"/>
    <w:rPr>
      <w:color w:val="0000FF" w:themeColor="hyperlink"/>
      <w:u w:val="single"/>
    </w:rPr>
  </w:style>
  <w:style w:type="paragraph" w:styleId="Title">
    <w:name w:val="Title"/>
    <w:basedOn w:val="Normal"/>
    <w:link w:val="TitleChar"/>
    <w:qFormat/>
    <w:rsid w:val="00A874C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TitleChar">
    <w:name w:val="Title Char"/>
    <w:basedOn w:val="DefaultParagraphFont"/>
    <w:link w:val="Title"/>
    <w:rsid w:val="00A874CC"/>
    <w:rPr>
      <w:rFonts w:ascii="Times New Roman" w:eastAsia="Times New Roman" w:hAnsi="Times New Roman" w:cs="Times New Roman"/>
      <w:b/>
      <w:bCs/>
      <w:sz w:val="36"/>
      <w:szCs w:val="24"/>
    </w:rPr>
  </w:style>
  <w:style w:type="paragraph" w:styleId="NoSpacing">
    <w:name w:val="No Spacing"/>
    <w:uiPriority w:val="1"/>
    <w:qFormat/>
    <w:rsid w:val="00A874CC"/>
    <w:pPr>
      <w:spacing w:after="0" w:line="240" w:lineRule="auto"/>
    </w:pPr>
    <w:rPr>
      <w:rFonts w:ascii="Calibri" w:eastAsia="Calibri" w:hAnsi="Calibri" w:cs="Times New Roman"/>
    </w:rPr>
  </w:style>
  <w:style w:type="character" w:styleId="PlaceholderText">
    <w:name w:val="Placeholder Text"/>
    <w:basedOn w:val="DefaultParagraphFont"/>
    <w:uiPriority w:val="99"/>
    <w:semiHidden/>
    <w:rsid w:val="00A874CC"/>
    <w:rPr>
      <w:color w:val="808080"/>
    </w:rPr>
  </w:style>
  <w:style w:type="paragraph" w:styleId="Header">
    <w:name w:val="header"/>
    <w:basedOn w:val="Normal"/>
    <w:link w:val="HeaderChar"/>
    <w:unhideWhenUsed/>
    <w:rsid w:val="008C39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C39E5"/>
  </w:style>
  <w:style w:type="paragraph" w:styleId="BalloonText">
    <w:name w:val="Balloon Text"/>
    <w:basedOn w:val="Normal"/>
    <w:link w:val="BalloonTextChar"/>
    <w:uiPriority w:val="99"/>
    <w:semiHidden/>
    <w:unhideWhenUsed/>
    <w:rsid w:val="006C0C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0C2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44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clerk@wattontowncouncil.gov.uk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wattontowncounci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e8e567-8116-4dfe-b254-bd16edd1b154">
      <Terms xmlns="http://schemas.microsoft.com/office/infopath/2007/PartnerControls"/>
    </lcf76f155ced4ddcb4097134ff3c332f>
    <TaxCatchAll xmlns="3bac91ca-c708-426c-ad31-489243d99d4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9B64C6FD3D104D80AB80E161404E14" ma:contentTypeVersion="19" ma:contentTypeDescription="Create a new document." ma:contentTypeScope="" ma:versionID="727958f480c2031e846de1f41b62e644">
  <xsd:schema xmlns:xsd="http://www.w3.org/2001/XMLSchema" xmlns:xs="http://www.w3.org/2001/XMLSchema" xmlns:p="http://schemas.microsoft.com/office/2006/metadata/properties" xmlns:ns2="cee8e567-8116-4dfe-b254-bd16edd1b154" xmlns:ns3="3bac91ca-c708-426c-ad31-489243d99d4e" targetNamespace="http://schemas.microsoft.com/office/2006/metadata/properties" ma:root="true" ma:fieldsID="43e9a13285d61351417de74cc94721cc" ns2:_="" ns3:_="">
    <xsd:import namespace="cee8e567-8116-4dfe-b254-bd16edd1b154"/>
    <xsd:import namespace="3bac91ca-c708-426c-ad31-489243d99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e8e567-8116-4dfe-b254-bd16edd1b1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9ead26c-b48c-4a98-bad6-89ba52b9e2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ac91ca-c708-426c-ad31-489243d99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d5cee54-72af-4f9c-a139-132359f62153}" ma:internalName="TaxCatchAll" ma:showField="CatchAllData" ma:web="3bac91ca-c708-426c-ad31-489243d99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CA0FD4-395C-4B2F-9663-BF140B717B6E}">
  <ds:schemaRefs>
    <ds:schemaRef ds:uri="http://schemas.microsoft.com/office/2006/metadata/properties"/>
    <ds:schemaRef ds:uri="http://schemas.microsoft.com/office/infopath/2007/PartnerControls"/>
    <ds:schemaRef ds:uri="cee8e567-8116-4dfe-b254-bd16edd1b154"/>
    <ds:schemaRef ds:uri="3bac91ca-c708-426c-ad31-489243d99d4e"/>
  </ds:schemaRefs>
</ds:datastoreItem>
</file>

<file path=customXml/itemProps2.xml><?xml version="1.0" encoding="utf-8"?>
<ds:datastoreItem xmlns:ds="http://schemas.openxmlformats.org/officeDocument/2006/customXml" ds:itemID="{8188C67F-31FB-41E4-8777-5C9D798337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23DA5D-37D0-4D66-9BED-DF7D6A6927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william smith</dc:creator>
  <cp:lastModifiedBy>Watton Town Council Deputy Clerk</cp:lastModifiedBy>
  <cp:revision>38</cp:revision>
  <cp:lastPrinted>2025-07-22T10:47:00Z</cp:lastPrinted>
  <dcterms:created xsi:type="dcterms:W3CDTF">2025-07-22T10:29:00Z</dcterms:created>
  <dcterms:modified xsi:type="dcterms:W3CDTF">2025-07-22T11:17:00Z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0x010100169B64C6FD3D104D80AB80E161404E14</vt:lpwstr>
  </property>
  <property fmtid="{D5CDD505-2E9C-101B-9397-08002B2CF9AE}" pid="3" name="MediaServiceImageTags">
    <vt:lpwstr/>
  </property>
</Properties>
</file>